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8A879" w14:textId="05EEF82A" w:rsidR="005E07C1" w:rsidRDefault="003A0C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6113D69D" w14:textId="77777777" w:rsidR="005E07C1" w:rsidRPr="001C2087" w:rsidRDefault="00C3699E" w:rsidP="001C20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b/>
          <w:color w:val="000000"/>
          <w:sz w:val="22"/>
          <w:szCs w:val="22"/>
          <w:highlight w:val="white"/>
        </w:rPr>
        <w:t>ALLEGATO a) “Istanza di partecipazione”</w:t>
      </w:r>
    </w:p>
    <w:p w14:paraId="511D28C4" w14:textId="706FFB37" w:rsidR="005E07C1" w:rsidRPr="001C2087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5484E19B" w14:textId="1DF7967B" w:rsidR="001C2087" w:rsidRPr="001C2087" w:rsidRDefault="001C2087" w:rsidP="001C20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hAnsi="Arial" w:cs="Arial"/>
          <w:color w:val="000000"/>
          <w:sz w:val="22"/>
          <w:szCs w:val="22"/>
        </w:rPr>
      </w:pPr>
      <w:r w:rsidRPr="001C2087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Al Dirigente Scolastico dell’I.C. Rodari</w:t>
      </w:r>
    </w:p>
    <w:p w14:paraId="2D5D6306" w14:textId="72E0059D" w:rsidR="001C2087" w:rsidRPr="001C2087" w:rsidRDefault="001C2087" w:rsidP="001C20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hAnsi="Arial" w:cs="Arial"/>
          <w:color w:val="000000"/>
          <w:sz w:val="22"/>
          <w:szCs w:val="22"/>
        </w:rPr>
      </w:pPr>
      <w:r w:rsidRPr="001C2087">
        <w:rPr>
          <w:rFonts w:ascii="Arial" w:hAnsi="Arial" w:cs="Arial"/>
          <w:color w:val="000000"/>
          <w:sz w:val="22"/>
          <w:szCs w:val="22"/>
        </w:rPr>
        <w:t>Via Bachelet, 2</w:t>
      </w:r>
    </w:p>
    <w:p w14:paraId="17445684" w14:textId="3E54AF12" w:rsidR="001C2087" w:rsidRPr="001C2087" w:rsidRDefault="001C2087" w:rsidP="001C20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hAnsi="Arial" w:cs="Arial"/>
          <w:color w:val="000000"/>
          <w:sz w:val="22"/>
          <w:szCs w:val="22"/>
        </w:rPr>
      </w:pPr>
      <w:r w:rsidRPr="001C2087">
        <w:rPr>
          <w:rFonts w:ascii="Arial" w:hAnsi="Arial" w:cs="Arial"/>
          <w:color w:val="000000"/>
          <w:sz w:val="22"/>
          <w:szCs w:val="22"/>
        </w:rPr>
        <w:t>74019 – Palagiano (TA</w:t>
      </w:r>
    </w:p>
    <w:p w14:paraId="12B90FF8" w14:textId="16F81381" w:rsidR="001C2087" w:rsidRPr="001C2087" w:rsidRDefault="001C2087" w:rsidP="001C20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1C2087">
        <w:rPr>
          <w:rFonts w:ascii="Arial" w:hAnsi="Arial" w:cs="Arial"/>
          <w:color w:val="000000"/>
          <w:sz w:val="22"/>
          <w:szCs w:val="22"/>
        </w:rPr>
        <w:tab/>
      </w:r>
      <w:r w:rsidRPr="001C2087">
        <w:rPr>
          <w:rFonts w:ascii="Arial" w:hAnsi="Arial" w:cs="Arial"/>
          <w:color w:val="000000"/>
          <w:sz w:val="22"/>
          <w:szCs w:val="22"/>
        </w:rPr>
        <w:tab/>
      </w:r>
      <w:r w:rsidRPr="001C2087">
        <w:rPr>
          <w:rFonts w:ascii="Arial" w:hAnsi="Arial" w:cs="Arial"/>
          <w:color w:val="000000"/>
          <w:sz w:val="22"/>
          <w:szCs w:val="22"/>
        </w:rPr>
        <w:tab/>
      </w:r>
      <w:r w:rsidRPr="001C2087">
        <w:rPr>
          <w:rFonts w:ascii="Arial" w:hAnsi="Arial" w:cs="Arial"/>
          <w:color w:val="000000"/>
          <w:sz w:val="22"/>
          <w:szCs w:val="22"/>
        </w:rPr>
        <w:tab/>
      </w:r>
      <w:r w:rsidRPr="001C2087">
        <w:rPr>
          <w:rFonts w:ascii="Arial" w:hAnsi="Arial" w:cs="Arial"/>
          <w:color w:val="000000"/>
          <w:sz w:val="22"/>
          <w:szCs w:val="22"/>
        </w:rPr>
        <w:tab/>
      </w:r>
      <w:r w:rsidRPr="001C2087">
        <w:rPr>
          <w:rFonts w:ascii="Arial" w:hAnsi="Arial" w:cs="Arial"/>
          <w:color w:val="000000"/>
          <w:sz w:val="22"/>
          <w:szCs w:val="22"/>
        </w:rPr>
        <w:tab/>
      </w:r>
      <w:r w:rsidRPr="001C2087">
        <w:rPr>
          <w:rFonts w:ascii="Arial" w:hAnsi="Arial" w:cs="Arial"/>
          <w:color w:val="000000"/>
          <w:sz w:val="22"/>
          <w:szCs w:val="22"/>
        </w:rPr>
        <w:tab/>
      </w:r>
    </w:p>
    <w:p w14:paraId="46110C56" w14:textId="77777777" w:rsidR="001C2087" w:rsidRPr="001C2087" w:rsidRDefault="001C2087" w:rsidP="001C208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66B1B7F9" w14:textId="77777777" w:rsidR="005E07C1" w:rsidRPr="001C2087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36FB8DE5" w14:textId="77777777" w:rsidR="002B0430" w:rsidRPr="002B0430" w:rsidRDefault="001C2087" w:rsidP="002B0430">
      <w:pPr>
        <w:pStyle w:val="Default"/>
        <w:ind w:right="234"/>
        <w:jc w:val="both"/>
        <w:rPr>
          <w:rFonts w:ascii="Arial" w:hAnsi="Arial" w:cs="Arial"/>
          <w:sz w:val="22"/>
          <w:szCs w:val="22"/>
        </w:rPr>
      </w:pPr>
      <w:r w:rsidRPr="001C2087">
        <w:rPr>
          <w:rFonts w:ascii="Arial" w:hAnsi="Arial" w:cs="Arial"/>
          <w:b/>
          <w:sz w:val="22"/>
          <w:szCs w:val="22"/>
          <w:highlight w:val="white"/>
        </w:rPr>
        <w:t xml:space="preserve">OGGETTO: </w:t>
      </w:r>
      <w:r w:rsidRPr="001C2087">
        <w:rPr>
          <w:rFonts w:ascii="Arial" w:hAnsi="Arial" w:cs="Arial"/>
          <w:b/>
          <w:sz w:val="22"/>
          <w:szCs w:val="22"/>
          <w:highlight w:val="white"/>
          <w:u w:val="single"/>
        </w:rPr>
        <w:t>Avviso relativo alla selezione per il reclutamento di personale interno per l’attività</w:t>
      </w:r>
      <w:r w:rsidRPr="001C2087">
        <w:rPr>
          <w:rFonts w:ascii="Arial" w:hAnsi="Arial" w:cs="Arial"/>
          <w:b/>
          <w:sz w:val="22"/>
          <w:szCs w:val="22"/>
          <w:highlight w:val="white"/>
        </w:rPr>
        <w:t xml:space="preserve"> </w:t>
      </w:r>
      <w:r w:rsidRPr="001C2087">
        <w:rPr>
          <w:rFonts w:ascii="Arial" w:hAnsi="Arial" w:cs="Arial"/>
          <w:b/>
          <w:sz w:val="22"/>
          <w:szCs w:val="22"/>
          <w:highlight w:val="white"/>
          <w:u w:val="single"/>
        </w:rPr>
        <w:t xml:space="preserve">di </w:t>
      </w:r>
      <w:r w:rsidR="00EA76AD">
        <w:rPr>
          <w:rFonts w:ascii="Arial" w:hAnsi="Arial" w:cs="Arial"/>
          <w:b/>
          <w:sz w:val="22"/>
          <w:szCs w:val="22"/>
          <w:highlight w:val="white"/>
          <w:u w:val="single"/>
        </w:rPr>
        <w:t>Collaudatore</w:t>
      </w:r>
      <w:r w:rsidRPr="001C2087">
        <w:rPr>
          <w:rFonts w:ascii="Arial" w:hAnsi="Arial" w:cs="Arial"/>
          <w:b/>
          <w:sz w:val="22"/>
          <w:szCs w:val="22"/>
          <w:highlight w:val="white"/>
          <w:u w:val="single"/>
        </w:rPr>
        <w:t xml:space="preserve">. </w:t>
      </w:r>
      <w:bookmarkStart w:id="0" w:name="_Hlk87537147"/>
      <w:r w:rsidR="00CD2DF0" w:rsidRPr="00AA3B01">
        <w:rPr>
          <w:rFonts w:ascii="Arial" w:hAnsi="Arial" w:cs="Arial"/>
          <w:sz w:val="22"/>
          <w:szCs w:val="22"/>
        </w:rPr>
        <w:t xml:space="preserve">Fondi Strutturali Europei – </w:t>
      </w:r>
      <w:bookmarkEnd w:id="0"/>
      <w:r w:rsidR="002B0430" w:rsidRPr="002B0430">
        <w:rPr>
          <w:rFonts w:ascii="Arial" w:hAnsi="Arial" w:cs="Arial"/>
          <w:sz w:val="22"/>
          <w:szCs w:val="22"/>
        </w:rPr>
        <w:t>Programma Operativo Nazionale “Per la scuola, competenze e ambienti per l’apprendimento” 2014-2020 -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prot.n. 50636 del 27 dicembre 2021 “Ambienti e laboratori per l’educazione e la formazione alla transizione ecologica”. Azione 13.1.3 – “</w:t>
      </w:r>
      <w:proofErr w:type="spellStart"/>
      <w:r w:rsidR="002B0430" w:rsidRPr="002B0430">
        <w:rPr>
          <w:rFonts w:ascii="Arial" w:hAnsi="Arial" w:cs="Arial"/>
          <w:sz w:val="22"/>
          <w:szCs w:val="22"/>
        </w:rPr>
        <w:t>Edugreen</w:t>
      </w:r>
      <w:proofErr w:type="spellEnd"/>
      <w:r w:rsidR="002B0430" w:rsidRPr="002B0430">
        <w:rPr>
          <w:rFonts w:ascii="Arial" w:hAnsi="Arial" w:cs="Arial"/>
          <w:sz w:val="22"/>
          <w:szCs w:val="22"/>
        </w:rPr>
        <w:t>: laboratori di sostenibilità per il primo ciclo”.</w:t>
      </w:r>
    </w:p>
    <w:p w14:paraId="6F42EFE6" w14:textId="6B7F5365" w:rsidR="00CD2DF0" w:rsidRPr="001C2087" w:rsidRDefault="002B0430" w:rsidP="002B0430">
      <w:pPr>
        <w:pStyle w:val="Default"/>
        <w:ind w:right="234" w:hanging="2"/>
        <w:jc w:val="both"/>
        <w:rPr>
          <w:rFonts w:ascii="Arial" w:hAnsi="Arial" w:cs="Arial"/>
          <w:sz w:val="22"/>
          <w:szCs w:val="22"/>
          <w:highlight w:val="white"/>
        </w:rPr>
      </w:pPr>
      <w:r w:rsidRPr="002B0430">
        <w:rPr>
          <w:rFonts w:ascii="Arial" w:hAnsi="Arial" w:cs="Arial"/>
          <w:sz w:val="22"/>
          <w:szCs w:val="22"/>
        </w:rPr>
        <w:t>Codice identificativo del progetto 13.1.3A–FESRPON-PU-2022-262 - CUP H89J22000220006</w:t>
      </w:r>
    </w:p>
    <w:p w14:paraId="4775B048" w14:textId="75FA46DC" w:rsidR="005E07C1" w:rsidRPr="001C2087" w:rsidRDefault="005E07C1" w:rsidP="00CD2DF0">
      <w:pPr>
        <w:pStyle w:val="Default"/>
        <w:ind w:left="851" w:right="234" w:hanging="709"/>
        <w:jc w:val="both"/>
        <w:rPr>
          <w:rFonts w:ascii="Arial" w:hAnsi="Arial" w:cs="Arial"/>
          <w:sz w:val="22"/>
          <w:szCs w:val="22"/>
          <w:highlight w:val="white"/>
        </w:rPr>
      </w:pPr>
    </w:p>
    <w:p w14:paraId="41D42082" w14:textId="77777777" w:rsidR="005E07C1" w:rsidRPr="001C2087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2D812FD9" w14:textId="77777777" w:rsidR="005E07C1" w:rsidRPr="001C2087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501571D2" w14:textId="77777777" w:rsidR="005E07C1" w:rsidRPr="001C2087" w:rsidRDefault="00C369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Il/La sottoscritto/a ……………………………</w:t>
      </w:r>
      <w:proofErr w:type="gramStart"/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…….</w:t>
      </w:r>
      <w:proofErr w:type="gramEnd"/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.…………..C.F. ……………………………….</w:t>
      </w:r>
    </w:p>
    <w:p w14:paraId="61BC64E5" w14:textId="77777777" w:rsidR="005E07C1" w:rsidRPr="001C2087" w:rsidRDefault="00C369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 xml:space="preserve">Nato/a </w:t>
      </w:r>
      <w:proofErr w:type="spellStart"/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a</w:t>
      </w:r>
      <w:proofErr w:type="spellEnd"/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 xml:space="preserve"> …………………………………………</w:t>
      </w:r>
      <w:proofErr w:type="gramStart"/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…….</w:t>
      </w:r>
      <w:proofErr w:type="gramEnd"/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.…………………….. il ……………………</w:t>
      </w:r>
    </w:p>
    <w:p w14:paraId="13779CB4" w14:textId="77777777" w:rsidR="005E07C1" w:rsidRPr="001C2087" w:rsidRDefault="00C369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Tel. ……………………………</w:t>
      </w:r>
      <w:proofErr w:type="gramStart"/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…….</w:t>
      </w:r>
      <w:proofErr w:type="gramEnd"/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. Cell………………</w:t>
      </w:r>
      <w:proofErr w:type="gramStart"/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…….</w:t>
      </w:r>
      <w:proofErr w:type="gramEnd"/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. e-mail ……………………………</w:t>
      </w:r>
    </w:p>
    <w:p w14:paraId="6EC3745D" w14:textId="77777777" w:rsidR="005E07C1" w:rsidRPr="001C2087" w:rsidRDefault="00C369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Indirizzo a cui inviare le comunicazioni relative alla selezione</w:t>
      </w:r>
    </w:p>
    <w:p w14:paraId="5B53FEDB" w14:textId="77777777" w:rsidR="005E07C1" w:rsidRPr="001C2087" w:rsidRDefault="00C369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Via ………………………………. Cap. ……………… città ……………………………………….</w:t>
      </w:r>
    </w:p>
    <w:p w14:paraId="40650721" w14:textId="210F1C17" w:rsidR="005E07C1" w:rsidRDefault="00C3699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b/>
          <w:color w:val="000000"/>
          <w:sz w:val="22"/>
          <w:szCs w:val="22"/>
          <w:highlight w:val="white"/>
        </w:rPr>
        <w:t>Chiede</w:t>
      </w:r>
    </w:p>
    <w:p w14:paraId="57E5B4F8" w14:textId="3D623D1A" w:rsidR="00CD2DF0" w:rsidRPr="001C2087" w:rsidRDefault="00CD2DF0" w:rsidP="00CD2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 xml:space="preserve">di partecipare alla selezione per il reclutamento di personale interno per l’attività di </w:t>
      </w:r>
      <w:r w:rsidR="00FF7252">
        <w:rPr>
          <w:rFonts w:ascii="Arial" w:hAnsi="Arial" w:cs="Arial"/>
          <w:color w:val="000000"/>
          <w:sz w:val="22"/>
          <w:szCs w:val="22"/>
          <w:highlight w:val="white"/>
        </w:rPr>
        <w:t>collaudatore</w:t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 xml:space="preserve"> del sotto indicato progetto:</w:t>
      </w:r>
    </w:p>
    <w:p w14:paraId="225C7A4B" w14:textId="77777777" w:rsidR="00CD2DF0" w:rsidRPr="001C2087" w:rsidRDefault="00CD2DF0" w:rsidP="00CD2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tbl>
      <w:tblPr>
        <w:tblW w:w="9882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13"/>
        <w:gridCol w:w="1373"/>
        <w:gridCol w:w="3396"/>
      </w:tblGrid>
      <w:tr w:rsidR="00CD2DF0" w:rsidRPr="001C2087" w14:paraId="268BB959" w14:textId="77777777" w:rsidTr="009F379C">
        <w:trPr>
          <w:trHeight w:val="338"/>
        </w:trPr>
        <w:tc>
          <w:tcPr>
            <w:tcW w:w="5113" w:type="dxa"/>
          </w:tcPr>
          <w:p w14:paraId="50CC4DCF" w14:textId="77777777" w:rsidR="00CD2DF0" w:rsidRPr="001C2087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0" w:right="92" w:hanging="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>Progetto</w:t>
            </w:r>
          </w:p>
        </w:tc>
        <w:tc>
          <w:tcPr>
            <w:tcW w:w="1373" w:type="dxa"/>
          </w:tcPr>
          <w:p w14:paraId="48D1F1BD" w14:textId="77777777" w:rsidR="00CD2DF0" w:rsidRPr="001C2087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0" w:right="92" w:hanging="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</w:pPr>
            <w:r w:rsidRPr="001C2087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>N. ore</w:t>
            </w:r>
          </w:p>
        </w:tc>
        <w:tc>
          <w:tcPr>
            <w:tcW w:w="3396" w:type="dxa"/>
          </w:tcPr>
          <w:p w14:paraId="3933BCF2" w14:textId="77777777" w:rsidR="00CD2DF0" w:rsidRPr="001C2087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0" w:right="92" w:hanging="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</w:pPr>
            <w:r w:rsidRPr="001C2087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>Compenso orario</w:t>
            </w:r>
          </w:p>
          <w:p w14:paraId="10E46F3A" w14:textId="77777777" w:rsidR="00CD2DF0" w:rsidRPr="001C2087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8" w:lineRule="auto"/>
              <w:ind w:left="0" w:right="92" w:hanging="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</w:pPr>
            <w:r w:rsidRPr="001C2087"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>Lordo stato</w:t>
            </w:r>
          </w:p>
        </w:tc>
      </w:tr>
      <w:tr w:rsidR="00CD2DF0" w:rsidRPr="001C2087" w14:paraId="45D2ACDA" w14:textId="77777777" w:rsidTr="009F379C">
        <w:trPr>
          <w:trHeight w:val="335"/>
        </w:trPr>
        <w:tc>
          <w:tcPr>
            <w:tcW w:w="5113" w:type="dxa"/>
          </w:tcPr>
          <w:p w14:paraId="5952446D" w14:textId="24D4636B" w:rsidR="00CD2DF0" w:rsidRPr="001C2087" w:rsidRDefault="002B043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0" w:right="92" w:hanging="2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  <w:highlight w:val="white"/>
              </w:rPr>
              <w:t>Edugreen</w:t>
            </w:r>
            <w:proofErr w:type="spellEnd"/>
          </w:p>
        </w:tc>
        <w:tc>
          <w:tcPr>
            <w:tcW w:w="1373" w:type="dxa"/>
          </w:tcPr>
          <w:p w14:paraId="4417F32C" w14:textId="25435E64" w:rsidR="00CD2DF0" w:rsidRPr="001C2087" w:rsidRDefault="002B043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0" w:right="92" w:hanging="2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16</w:t>
            </w:r>
          </w:p>
        </w:tc>
        <w:tc>
          <w:tcPr>
            <w:tcW w:w="3396" w:type="dxa"/>
          </w:tcPr>
          <w:p w14:paraId="65D8B633" w14:textId="77777777" w:rsidR="00CD2DF0" w:rsidRPr="001C2087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0" w:right="92" w:hanging="2"/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</w:pPr>
            <w:r w:rsidRPr="001C2087">
              <w:rPr>
                <w:rFonts w:ascii="Arial" w:hAnsi="Arial" w:cs="Arial"/>
                <w:color w:val="000000"/>
                <w:sz w:val="22"/>
                <w:szCs w:val="22"/>
                <w:highlight w:val="white"/>
              </w:rPr>
              <w:t>23,22</w:t>
            </w:r>
          </w:p>
        </w:tc>
      </w:tr>
    </w:tbl>
    <w:p w14:paraId="0B51D9FB" w14:textId="3039F3A3" w:rsidR="005E07C1" w:rsidRPr="001C2087" w:rsidRDefault="005E07C1" w:rsidP="00EA76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5E2420F0" w14:textId="77777777" w:rsidR="005E07C1" w:rsidRPr="001C2087" w:rsidRDefault="00C36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A tal fine, consapevole della responsabilità penale e della decadenza da eventuali benefici acquisiti nel caso di dichiarazioni mendaci, dichiara sotto la propria responsabilità quanto segue:</w:t>
      </w:r>
    </w:p>
    <w:p w14:paraId="2B107E37" w14:textId="77777777" w:rsidR="005E07C1" w:rsidRPr="001C2087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32C6D474" w14:textId="77777777" w:rsidR="005E07C1" w:rsidRPr="001C2087" w:rsidRDefault="00C369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di essere cittadino …………</w:t>
      </w:r>
      <w:proofErr w:type="gramStart"/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…….</w:t>
      </w:r>
      <w:proofErr w:type="gramEnd"/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.;</w:t>
      </w:r>
    </w:p>
    <w:p w14:paraId="10D14321" w14:textId="77777777" w:rsidR="005E07C1" w:rsidRPr="001C2087" w:rsidRDefault="00C369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di essere in godimento dei diritti politici;</w:t>
      </w:r>
    </w:p>
    <w:p w14:paraId="412E775B" w14:textId="77777777" w:rsidR="005E07C1" w:rsidRPr="001C2087" w:rsidRDefault="00C369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 xml:space="preserve">di non aver subito condanne penali; </w:t>
      </w:r>
    </w:p>
    <w:p w14:paraId="2EA5BC05" w14:textId="77777777" w:rsidR="005E07C1" w:rsidRPr="001C2087" w:rsidRDefault="00C369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 xml:space="preserve">di non aver procedimenti penali pendenti, ovvero di avere i seguenti provvedimenti penali </w:t>
      </w:r>
      <w:proofErr w:type="gramStart"/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pendenti:…</w:t>
      </w:r>
      <w:proofErr w:type="gramEnd"/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………………………………………………………………………………....</w:t>
      </w:r>
    </w:p>
    <w:p w14:paraId="272ADD1E" w14:textId="77777777" w:rsidR="005E07C1" w:rsidRPr="001C2087" w:rsidRDefault="00C369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di essere in possesso dei titoli e requisiti indicati nell’allegato b);</w:t>
      </w:r>
    </w:p>
    <w:p w14:paraId="32717E73" w14:textId="77777777" w:rsidR="005E07C1" w:rsidRPr="001C2087" w:rsidRDefault="00C369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>di inesistenza di cause di incompatibilità e di inesistenza di una situazione di conflitto di interessi così come previsto dall’art. 77, commi 4,5,6 e dall’art. 42 del D. Lgs. 50/2016, dall’art. 35 bis del D. Lgs n. 165/2001.</w:t>
      </w:r>
    </w:p>
    <w:p w14:paraId="470CBE3F" w14:textId="77777777" w:rsidR="005E07C1" w:rsidRPr="001C2087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32207CCA" w14:textId="77777777" w:rsidR="005E07C1" w:rsidRPr="001C2087" w:rsidRDefault="00C36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 xml:space="preserve">Data, </w:t>
      </w:r>
    </w:p>
    <w:p w14:paraId="23602634" w14:textId="77777777" w:rsidR="005E07C1" w:rsidRPr="001C2087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1C58DAF5" w14:textId="77777777" w:rsidR="005E07C1" w:rsidRPr="001C2087" w:rsidRDefault="00C36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  <w:t>Firma</w:t>
      </w:r>
    </w:p>
    <w:p w14:paraId="17D49E21" w14:textId="77777777" w:rsidR="005E07C1" w:rsidRPr="001C2087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52C32982" w14:textId="77777777" w:rsidR="005E07C1" w:rsidRPr="001C2087" w:rsidRDefault="00C36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highlight w:val="white"/>
        </w:rPr>
        <w:sectPr w:rsidR="005E07C1" w:rsidRPr="001C2087">
          <w:footerReference w:type="even" r:id="rId8"/>
          <w:footerReference w:type="default" r:id="rId9"/>
          <w:pgSz w:w="11906" w:h="16838"/>
          <w:pgMar w:top="567" w:right="1134" w:bottom="851" w:left="1134" w:header="709" w:footer="289" w:gutter="0"/>
          <w:pgNumType w:start="1"/>
          <w:cols w:space="720"/>
        </w:sectPr>
      </w:pP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</w:r>
      <w:r w:rsidRPr="001C2087">
        <w:rPr>
          <w:rFonts w:ascii="Arial" w:hAnsi="Arial" w:cs="Arial"/>
          <w:color w:val="000000"/>
          <w:sz w:val="22"/>
          <w:szCs w:val="22"/>
          <w:highlight w:val="white"/>
        </w:rPr>
        <w:tab/>
        <w:t>________________________________</w:t>
      </w:r>
    </w:p>
    <w:p w14:paraId="241C520B" w14:textId="77777777" w:rsidR="005E07C1" w:rsidRPr="00DA1574" w:rsidRDefault="00C36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hAnsi="Arial" w:cs="Arial"/>
          <w:color w:val="000000"/>
          <w:sz w:val="22"/>
          <w:szCs w:val="22"/>
        </w:rPr>
      </w:pPr>
      <w:r w:rsidRPr="00DA1574">
        <w:rPr>
          <w:rFonts w:ascii="Arial" w:hAnsi="Arial" w:cs="Arial"/>
          <w:b/>
          <w:color w:val="000000"/>
          <w:sz w:val="22"/>
          <w:szCs w:val="22"/>
        </w:rPr>
        <w:lastRenderedPageBreak/>
        <w:t>ALLEGATO b) “Scheda autovalutazione”</w:t>
      </w:r>
    </w:p>
    <w:p w14:paraId="6D844676" w14:textId="77777777" w:rsidR="005E07C1" w:rsidRPr="00DA1574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14E29CD" w14:textId="77777777" w:rsidR="00AA3D5E" w:rsidRPr="00DA1574" w:rsidRDefault="00AA3D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5F7EE6E4" w14:textId="2EA65E49" w:rsidR="005E07C1" w:rsidRDefault="00C36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A1574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TABELLA DEI TITOLI DA VALUTARE </w:t>
      </w:r>
    </w:p>
    <w:p w14:paraId="3F7BF4EE" w14:textId="77777777" w:rsidR="00AA3D5E" w:rsidRPr="00DA1574" w:rsidRDefault="00AA3D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14:paraId="6C14744E" w14:textId="3BB32139" w:rsidR="00CD2DF0" w:rsidRDefault="00CD2DF0" w:rsidP="00CD2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DA1574">
        <w:rPr>
          <w:rFonts w:ascii="Arial" w:hAnsi="Arial" w:cs="Arial"/>
          <w:b/>
          <w:color w:val="000000"/>
          <w:sz w:val="22"/>
          <w:szCs w:val="22"/>
          <w:u w:val="single"/>
        </w:rPr>
        <w:t>N.B.</w:t>
      </w:r>
      <w:r w:rsidRPr="00AE3400">
        <w:rPr>
          <w:rFonts w:ascii="Arial" w:hAnsi="Arial" w:cs="Arial"/>
          <w:color w:val="000000"/>
          <w:sz w:val="22"/>
          <w:szCs w:val="22"/>
        </w:rPr>
        <w:t xml:space="preserve"> Il candidato deve dichiarare i titoli posseduti e determinarne il punteggio considerando le griglie di valutazione sotto riportate;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AE3400">
        <w:rPr>
          <w:rFonts w:ascii="Arial" w:hAnsi="Arial" w:cs="Arial"/>
          <w:color w:val="000000"/>
          <w:sz w:val="22"/>
          <w:szCs w:val="22"/>
        </w:rPr>
        <w:t>e richiest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Pr="00AE3400">
        <w:rPr>
          <w:rFonts w:ascii="Arial" w:hAnsi="Arial" w:cs="Arial"/>
          <w:color w:val="000000"/>
          <w:sz w:val="22"/>
          <w:szCs w:val="22"/>
        </w:rPr>
        <w:t>, l’interessato dovrà produrre la documentazione a riprova di quanto dichiarato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BCE1E91" w14:textId="77777777" w:rsidR="00CD2DF0" w:rsidRPr="00AE3400" w:rsidRDefault="00CD2DF0" w:rsidP="00CD2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  <w:u w:val="single"/>
        </w:rPr>
      </w:pPr>
    </w:p>
    <w:tbl>
      <w:tblPr>
        <w:tblW w:w="10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385"/>
        <w:gridCol w:w="3095"/>
      </w:tblGrid>
      <w:tr w:rsidR="00CD2DF0" w:rsidRPr="00825E88" w14:paraId="789541FE" w14:textId="77777777" w:rsidTr="009F379C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6B42" w14:textId="77777777" w:rsidR="00CD2DF0" w:rsidRPr="00825E88" w:rsidRDefault="00CD2DF0" w:rsidP="009F379C">
            <w:pPr>
              <w:spacing w:line="240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25E88">
              <w:rPr>
                <w:b/>
                <w:sz w:val="20"/>
                <w:szCs w:val="20"/>
              </w:rPr>
              <w:t>Titoli di studio</w:t>
            </w:r>
          </w:p>
          <w:p w14:paraId="5EB69E50" w14:textId="77777777" w:rsidR="00CD2DF0" w:rsidRPr="00825E88" w:rsidRDefault="00CD2DF0" w:rsidP="009F379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(max 20 punti)</w:t>
            </w:r>
          </w:p>
          <w:p w14:paraId="1EE44D03" w14:textId="77777777" w:rsidR="00CD2DF0" w:rsidRPr="00825E88" w:rsidRDefault="00CD2DF0" w:rsidP="009F379C">
            <w:pPr>
              <w:spacing w:line="240" w:lineRule="auto"/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3FC9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Laurea (minimo quadriennale)</w:t>
            </w:r>
          </w:p>
          <w:p w14:paraId="287AD7BD" w14:textId="77777777" w:rsidR="00CD2DF0" w:rsidRPr="00825E88" w:rsidRDefault="00CD2DF0" w:rsidP="009F379C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3FB6" w14:textId="77777777" w:rsidR="00CD2DF0" w:rsidRPr="00825E88" w:rsidRDefault="00CD2DF0" w:rsidP="009F379C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8 fino a votazione 80</w:t>
            </w:r>
          </w:p>
          <w:p w14:paraId="769FD89E" w14:textId="77777777" w:rsidR="00CD2DF0" w:rsidRPr="00825E88" w:rsidRDefault="00CD2DF0" w:rsidP="009F379C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9 votazione da 81 a 90</w:t>
            </w:r>
          </w:p>
          <w:p w14:paraId="6D462BBE" w14:textId="77777777" w:rsidR="00CD2DF0" w:rsidRPr="00825E88" w:rsidRDefault="00CD2DF0" w:rsidP="009F379C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10 votazione da 91 a 100</w:t>
            </w:r>
          </w:p>
          <w:p w14:paraId="38090C17" w14:textId="77777777" w:rsidR="00CD2DF0" w:rsidRPr="00825E88" w:rsidRDefault="00CD2DF0" w:rsidP="009F379C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11 votazione da 102 a 110</w:t>
            </w:r>
          </w:p>
          <w:p w14:paraId="4E218FC4" w14:textId="77777777" w:rsidR="00CD2DF0" w:rsidRPr="00825E88" w:rsidRDefault="00CD2DF0" w:rsidP="009F379C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agg. Punti 1 per la lode</w:t>
            </w:r>
          </w:p>
        </w:tc>
      </w:tr>
      <w:tr w:rsidR="00CD2DF0" w:rsidRPr="00825E88" w14:paraId="67419813" w14:textId="77777777" w:rsidTr="009F379C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ADC7" w14:textId="77777777" w:rsidR="00CD2DF0" w:rsidRPr="00825E88" w:rsidRDefault="00CD2DF0" w:rsidP="009F379C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728C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 xml:space="preserve">Diploma maturità magistrale in alternativa alla laurea </w:t>
            </w:r>
          </w:p>
          <w:p w14:paraId="52EB5B18" w14:textId="77777777" w:rsidR="00CD2DF0" w:rsidRPr="00825E88" w:rsidRDefault="00CD2DF0" w:rsidP="009F379C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99D6" w14:textId="77777777" w:rsidR="00CD2DF0" w:rsidRPr="00825E88" w:rsidRDefault="00CD2DF0" w:rsidP="009F379C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4 fino a votazione 42</w:t>
            </w:r>
          </w:p>
          <w:p w14:paraId="26A472B9" w14:textId="77777777" w:rsidR="00CD2DF0" w:rsidRPr="00825E88" w:rsidRDefault="00CD2DF0" w:rsidP="009F379C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5 votazione da 43 a 48</w:t>
            </w:r>
          </w:p>
          <w:p w14:paraId="0DD1DDBB" w14:textId="77777777" w:rsidR="00CD2DF0" w:rsidRPr="00825E88" w:rsidRDefault="00CD2DF0" w:rsidP="009F379C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6 votazione da 49 a 54</w:t>
            </w:r>
          </w:p>
          <w:p w14:paraId="4733FD17" w14:textId="77777777" w:rsidR="00CD2DF0" w:rsidRPr="00825E88" w:rsidRDefault="00CD2DF0" w:rsidP="009F379C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7 votazione da 55 a 59</w:t>
            </w:r>
          </w:p>
          <w:p w14:paraId="30813100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8 votazione 60</w:t>
            </w:r>
          </w:p>
        </w:tc>
      </w:tr>
      <w:tr w:rsidR="00CD2DF0" w:rsidRPr="00825E88" w14:paraId="7219D17A" w14:textId="77777777" w:rsidTr="009F379C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1141" w14:textId="77777777" w:rsidR="00CD2DF0" w:rsidRPr="00825E88" w:rsidRDefault="00CD2DF0" w:rsidP="009F379C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CA39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 xml:space="preserve">Master annuale (min. 1500 ore) attinente </w:t>
            </w:r>
            <w:r>
              <w:rPr>
                <w:sz w:val="20"/>
                <w:szCs w:val="20"/>
              </w:rPr>
              <w:t>all’incarico</w:t>
            </w:r>
          </w:p>
          <w:p w14:paraId="3248BDDB" w14:textId="77777777" w:rsidR="00CD2DF0" w:rsidRPr="00825E88" w:rsidRDefault="00CD2DF0" w:rsidP="009F379C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(max 1 titolo)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4989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1</w:t>
            </w:r>
          </w:p>
        </w:tc>
      </w:tr>
      <w:tr w:rsidR="00CD2DF0" w:rsidRPr="00825E88" w14:paraId="1E134FD0" w14:textId="77777777" w:rsidTr="009F379C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24D0" w14:textId="77777777" w:rsidR="00CD2DF0" w:rsidRPr="00825E88" w:rsidRDefault="00CD2DF0" w:rsidP="009F379C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2431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 xml:space="preserve">Dottorato di ricerca attinente </w:t>
            </w:r>
            <w:r>
              <w:rPr>
                <w:sz w:val="20"/>
                <w:szCs w:val="20"/>
              </w:rPr>
              <w:t>all’incarico</w:t>
            </w:r>
          </w:p>
          <w:p w14:paraId="0D5C4378" w14:textId="77777777" w:rsidR="00CD2DF0" w:rsidRPr="00825E88" w:rsidRDefault="00CD2DF0" w:rsidP="009F379C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(max 1 titolo)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1A01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1</w:t>
            </w:r>
          </w:p>
        </w:tc>
      </w:tr>
      <w:tr w:rsidR="00CD2DF0" w:rsidRPr="00825E88" w14:paraId="0138E918" w14:textId="77777777" w:rsidTr="009F379C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9A1EC" w14:textId="77777777" w:rsidR="00CD2DF0" w:rsidRPr="00825E88" w:rsidRDefault="00CD2DF0" w:rsidP="009F379C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BFE3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 xml:space="preserve">Diploma di specializzazione biennale attinente </w:t>
            </w:r>
            <w:r>
              <w:rPr>
                <w:sz w:val="20"/>
                <w:szCs w:val="20"/>
              </w:rPr>
              <w:t>all’incarico</w:t>
            </w:r>
          </w:p>
          <w:p w14:paraId="44CF498C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(max 1 titolo)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50C8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1</w:t>
            </w:r>
          </w:p>
        </w:tc>
      </w:tr>
      <w:tr w:rsidR="00CD2DF0" w:rsidRPr="00825E88" w14:paraId="1E760567" w14:textId="77777777" w:rsidTr="009F379C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E86D" w14:textId="77777777" w:rsidR="00CD2DF0" w:rsidRPr="00825E88" w:rsidRDefault="00CD2DF0" w:rsidP="009F379C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8BF8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 xml:space="preserve">Corso di perfezionamento attinente </w:t>
            </w:r>
            <w:r>
              <w:rPr>
                <w:sz w:val="20"/>
                <w:szCs w:val="20"/>
              </w:rPr>
              <w:t>all’incarico</w:t>
            </w:r>
          </w:p>
          <w:p w14:paraId="12257D8B" w14:textId="77777777" w:rsidR="00CD2DF0" w:rsidRPr="00825E88" w:rsidRDefault="00CD2DF0" w:rsidP="009F379C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(max 1 titolo)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E5CF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1</w:t>
            </w:r>
          </w:p>
        </w:tc>
      </w:tr>
      <w:tr w:rsidR="00CD2DF0" w:rsidRPr="00825E88" w14:paraId="4833F677" w14:textId="77777777" w:rsidTr="009F379C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9F3AC" w14:textId="77777777" w:rsidR="00CD2DF0" w:rsidRPr="00825E88" w:rsidRDefault="00CD2DF0" w:rsidP="009F379C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CA40" w14:textId="77777777" w:rsidR="00CD2DF0" w:rsidRPr="00825E88" w:rsidRDefault="00CD2DF0" w:rsidP="009F379C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Altra laurea o laurea triennale (non compresa nel percorso di titoli già valutati) (max 1 titolo)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DF02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2</w:t>
            </w:r>
          </w:p>
        </w:tc>
      </w:tr>
      <w:tr w:rsidR="00CD2DF0" w:rsidRPr="00825E88" w14:paraId="354CAE0D" w14:textId="77777777" w:rsidTr="009F379C">
        <w:trPr>
          <w:trHeight w:val="527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098D" w14:textId="77777777" w:rsidR="00CD2DF0" w:rsidRPr="00825E88" w:rsidRDefault="00CD2DF0" w:rsidP="009F379C">
            <w:pPr>
              <w:spacing w:line="240" w:lineRule="auto"/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234B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Superamento concorso magistrale/cattedra</w:t>
            </w:r>
          </w:p>
          <w:p w14:paraId="44E0A925" w14:textId="77777777" w:rsidR="00CD2DF0" w:rsidRPr="00825E88" w:rsidRDefault="00CD2DF0" w:rsidP="009F379C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(max 1 concorso)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D36B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 xml:space="preserve">Punti 2 </w:t>
            </w:r>
          </w:p>
        </w:tc>
      </w:tr>
      <w:tr w:rsidR="00CD2DF0" w:rsidRPr="00825E88" w14:paraId="63C9DC1E" w14:textId="77777777" w:rsidTr="009F379C">
        <w:trPr>
          <w:trHeight w:val="538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DFE11" w14:textId="77777777" w:rsidR="00CD2DF0" w:rsidRPr="00825E88" w:rsidRDefault="00CD2DF0" w:rsidP="009F379C">
            <w:pPr>
              <w:spacing w:line="240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25E88">
              <w:rPr>
                <w:b/>
                <w:sz w:val="20"/>
                <w:szCs w:val="20"/>
              </w:rPr>
              <w:t>Esperienze formative</w:t>
            </w:r>
          </w:p>
          <w:p w14:paraId="68C8A7BE" w14:textId="77777777" w:rsidR="00CD2DF0" w:rsidRPr="00825E88" w:rsidRDefault="00CD2DF0" w:rsidP="009F379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 xml:space="preserve">(max </w:t>
            </w:r>
            <w:r>
              <w:rPr>
                <w:sz w:val="20"/>
                <w:szCs w:val="20"/>
              </w:rPr>
              <w:t>8</w:t>
            </w:r>
            <w:r w:rsidRPr="00825E88">
              <w:rPr>
                <w:sz w:val="20"/>
                <w:szCs w:val="20"/>
              </w:rPr>
              <w:t xml:space="preserve"> punti)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0E7E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 xml:space="preserve">Partecipazione a corsi di formazione di almeno 20 ore attinenti </w:t>
            </w:r>
            <w:r>
              <w:rPr>
                <w:sz w:val="20"/>
                <w:szCs w:val="20"/>
              </w:rPr>
              <w:t>all’incarico</w:t>
            </w:r>
            <w:r w:rsidRPr="00825E88">
              <w:rPr>
                <w:sz w:val="20"/>
                <w:szCs w:val="20"/>
              </w:rPr>
              <w:t xml:space="preserve"> (max </w:t>
            </w:r>
            <w:r>
              <w:rPr>
                <w:sz w:val="20"/>
                <w:szCs w:val="20"/>
              </w:rPr>
              <w:t>4</w:t>
            </w:r>
            <w:r w:rsidRPr="00825E88">
              <w:rPr>
                <w:sz w:val="20"/>
                <w:szCs w:val="20"/>
              </w:rPr>
              <w:t xml:space="preserve"> corsi)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FC40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1 per ogni corso</w:t>
            </w:r>
          </w:p>
        </w:tc>
      </w:tr>
      <w:tr w:rsidR="00CD2DF0" w:rsidRPr="00825E88" w14:paraId="02172878" w14:textId="77777777" w:rsidTr="009F379C">
        <w:trPr>
          <w:trHeight w:val="69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E65EE" w14:textId="77777777" w:rsidR="00CD2DF0" w:rsidRPr="00825E88" w:rsidRDefault="00CD2DF0" w:rsidP="009F379C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3F0B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Per ogni corso di formazione sull’uso delle tecnologie per la didattica della durata di almeno 20 ore non compres</w:t>
            </w:r>
            <w:r>
              <w:rPr>
                <w:sz w:val="20"/>
                <w:szCs w:val="20"/>
              </w:rPr>
              <w:t>o</w:t>
            </w:r>
            <w:r w:rsidRPr="00825E88">
              <w:rPr>
                <w:sz w:val="20"/>
                <w:szCs w:val="20"/>
              </w:rPr>
              <w:t xml:space="preserve"> nei precedenti</w:t>
            </w:r>
          </w:p>
          <w:p w14:paraId="19A44BD6" w14:textId="77777777" w:rsidR="00CD2DF0" w:rsidRPr="00825E88" w:rsidRDefault="00CD2DF0" w:rsidP="009F379C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 xml:space="preserve">(max </w:t>
            </w:r>
            <w:r>
              <w:rPr>
                <w:sz w:val="20"/>
                <w:szCs w:val="20"/>
              </w:rPr>
              <w:t>4</w:t>
            </w:r>
            <w:r w:rsidRPr="00825E88">
              <w:rPr>
                <w:sz w:val="20"/>
                <w:szCs w:val="20"/>
              </w:rPr>
              <w:t xml:space="preserve"> corsi)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051E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1 per ogni corso</w:t>
            </w:r>
          </w:p>
        </w:tc>
      </w:tr>
      <w:tr w:rsidR="00CD2DF0" w:rsidRPr="00825E88" w14:paraId="45541753" w14:textId="77777777" w:rsidTr="009F379C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82B88" w14:textId="77777777" w:rsidR="00CD2DF0" w:rsidRPr="00825E88" w:rsidRDefault="00CD2DF0" w:rsidP="009F379C">
            <w:pPr>
              <w:spacing w:line="240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25E88">
              <w:rPr>
                <w:b/>
                <w:sz w:val="20"/>
                <w:szCs w:val="20"/>
              </w:rPr>
              <w:t>Competenze informatiche</w:t>
            </w:r>
          </w:p>
          <w:p w14:paraId="162AD322" w14:textId="77777777" w:rsidR="00CD2DF0" w:rsidRPr="00825E88" w:rsidRDefault="00CD2DF0" w:rsidP="009F379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(max 8 punti)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77DA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Competenze di informatica certificate</w:t>
            </w:r>
          </w:p>
          <w:p w14:paraId="07EC9807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(max 2 titoli)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F001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2 per ogni titolo</w:t>
            </w:r>
          </w:p>
        </w:tc>
      </w:tr>
      <w:tr w:rsidR="00CD2DF0" w:rsidRPr="00825E88" w14:paraId="726C0034" w14:textId="77777777" w:rsidTr="009F379C">
        <w:trPr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B780" w14:textId="77777777" w:rsidR="00CD2DF0" w:rsidRPr="00825E88" w:rsidRDefault="00CD2DF0" w:rsidP="009F379C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F7600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 xml:space="preserve">Partecipazione a corsi di formazione </w:t>
            </w:r>
            <w:r>
              <w:rPr>
                <w:sz w:val="20"/>
                <w:szCs w:val="20"/>
              </w:rPr>
              <w:t xml:space="preserve">di informatica </w:t>
            </w:r>
            <w:r w:rsidRPr="00825E88">
              <w:rPr>
                <w:sz w:val="20"/>
                <w:szCs w:val="20"/>
              </w:rPr>
              <w:t>della durata di almeno 20 ore</w:t>
            </w:r>
          </w:p>
          <w:p w14:paraId="5A5EC94C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(max 2 corsi)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46A6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2 per ogni corso</w:t>
            </w:r>
          </w:p>
        </w:tc>
      </w:tr>
      <w:tr w:rsidR="00CD2DF0" w:rsidRPr="00825E88" w14:paraId="516857BA" w14:textId="77777777" w:rsidTr="009F379C">
        <w:trPr>
          <w:trHeight w:val="34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50CA0C" w14:textId="77777777" w:rsidR="00CD2DF0" w:rsidRPr="00825E88" w:rsidRDefault="00CD2DF0" w:rsidP="009F379C">
            <w:pPr>
              <w:spacing w:line="240" w:lineRule="auto"/>
              <w:ind w:left="0" w:hanging="2"/>
              <w:jc w:val="center"/>
              <w:rPr>
                <w:b/>
                <w:sz w:val="20"/>
                <w:szCs w:val="20"/>
              </w:rPr>
            </w:pPr>
            <w:r w:rsidRPr="00825E88">
              <w:rPr>
                <w:b/>
                <w:sz w:val="20"/>
                <w:szCs w:val="20"/>
              </w:rPr>
              <w:t>Esperienze professionali</w:t>
            </w:r>
          </w:p>
          <w:p w14:paraId="1A63F6D1" w14:textId="77777777" w:rsidR="00CD2DF0" w:rsidRPr="00825E88" w:rsidRDefault="00CD2DF0" w:rsidP="009F379C">
            <w:pP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 xml:space="preserve">(max </w:t>
            </w:r>
            <w:r>
              <w:rPr>
                <w:sz w:val="20"/>
                <w:szCs w:val="20"/>
              </w:rPr>
              <w:t>14</w:t>
            </w:r>
            <w:r w:rsidRPr="00825E88">
              <w:rPr>
                <w:sz w:val="20"/>
                <w:szCs w:val="20"/>
              </w:rPr>
              <w:t xml:space="preserve"> punti)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F838" w14:textId="77777777" w:rsidR="002B0430" w:rsidRDefault="00CD2DF0" w:rsidP="002B0430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 xml:space="preserve">Servizio prestato nella Scuola </w:t>
            </w:r>
          </w:p>
          <w:p w14:paraId="15A9AD49" w14:textId="34562548" w:rsidR="00CD2DF0" w:rsidRPr="00825E88" w:rsidRDefault="00CD2DF0" w:rsidP="002B0430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(max 10 anni)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8D8E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0,5 per ogni anno di almeno 180 giorni</w:t>
            </w:r>
          </w:p>
        </w:tc>
      </w:tr>
      <w:tr w:rsidR="00CD2DF0" w:rsidRPr="00825E88" w14:paraId="52144F48" w14:textId="77777777" w:rsidTr="009F379C">
        <w:trPr>
          <w:trHeight w:val="345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FA5DED" w14:textId="77777777" w:rsidR="00CD2DF0" w:rsidRPr="00825E88" w:rsidRDefault="00CD2DF0" w:rsidP="009F379C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2164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 xml:space="preserve">Docenza </w:t>
            </w:r>
            <w:r>
              <w:rPr>
                <w:sz w:val="20"/>
                <w:szCs w:val="20"/>
              </w:rPr>
              <w:t xml:space="preserve">attività didattiche di arricchimento dell’offerta formativa </w:t>
            </w:r>
            <w:r w:rsidRPr="00825E88">
              <w:rPr>
                <w:sz w:val="20"/>
                <w:szCs w:val="20"/>
              </w:rPr>
              <w:t xml:space="preserve">attinente </w:t>
            </w:r>
            <w:r>
              <w:rPr>
                <w:sz w:val="20"/>
                <w:szCs w:val="20"/>
              </w:rPr>
              <w:t>all’incarico</w:t>
            </w:r>
            <w:r w:rsidRPr="00825E88">
              <w:rPr>
                <w:sz w:val="20"/>
                <w:szCs w:val="20"/>
              </w:rPr>
              <w:t xml:space="preserve"> per la fascia di età scolare</w:t>
            </w:r>
            <w:r>
              <w:rPr>
                <w:sz w:val="20"/>
                <w:szCs w:val="20"/>
              </w:rPr>
              <w:t xml:space="preserve"> interessata</w:t>
            </w:r>
          </w:p>
          <w:p w14:paraId="20F7E06F" w14:textId="77777777" w:rsidR="00CD2DF0" w:rsidRPr="00825E88" w:rsidRDefault="00CD2DF0" w:rsidP="009F379C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(max 3 corsi)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B367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1 per ogni corso</w:t>
            </w:r>
          </w:p>
        </w:tc>
      </w:tr>
      <w:tr w:rsidR="00CD2DF0" w:rsidRPr="00825E88" w14:paraId="524972C8" w14:textId="77777777" w:rsidTr="009F379C">
        <w:trPr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26754" w14:textId="77777777" w:rsidR="00CD2DF0" w:rsidRPr="00825E88" w:rsidRDefault="00CD2DF0" w:rsidP="009F379C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EA1D" w14:textId="77777777" w:rsidR="00CD2DF0" w:rsidRPr="00825E88" w:rsidRDefault="00CD2DF0" w:rsidP="009F379C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Contratto</w:t>
            </w:r>
            <w:r w:rsidRPr="00825E88">
              <w:rPr>
                <w:sz w:val="20"/>
                <w:szCs w:val="20"/>
              </w:rPr>
              <w:t xml:space="preserve"> di esperto in progetti PON PERTINENTI </w:t>
            </w:r>
            <w:r>
              <w:rPr>
                <w:sz w:val="20"/>
                <w:szCs w:val="20"/>
              </w:rPr>
              <w:t xml:space="preserve">con l’incarico </w:t>
            </w:r>
            <w:r w:rsidRPr="00825E88">
              <w:rPr>
                <w:sz w:val="20"/>
                <w:szCs w:val="20"/>
              </w:rPr>
              <w:t>(max 3 incarichi)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4A40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1 per ogni incarico</w:t>
            </w:r>
          </w:p>
        </w:tc>
      </w:tr>
      <w:tr w:rsidR="00CD2DF0" w:rsidRPr="00825E88" w14:paraId="55DD52B9" w14:textId="77777777" w:rsidTr="009F379C">
        <w:trPr>
          <w:trHeight w:val="92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C55452" w14:textId="77777777" w:rsidR="00CD2DF0" w:rsidRPr="00825E88" w:rsidRDefault="00CD2DF0" w:rsidP="009F379C">
            <w:pPr>
              <w:spacing w:line="24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BCAF" w14:textId="49184BC1" w:rsidR="00CD2DF0" w:rsidRDefault="00CD2DF0" w:rsidP="009F379C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 xml:space="preserve">Esperienze </w:t>
            </w:r>
            <w:r>
              <w:rPr>
                <w:sz w:val="20"/>
                <w:szCs w:val="20"/>
              </w:rPr>
              <w:t>nell’ambito</w:t>
            </w:r>
            <w:r w:rsidRPr="00825E88">
              <w:rPr>
                <w:sz w:val="20"/>
                <w:szCs w:val="20"/>
              </w:rPr>
              <w:t xml:space="preserve"> di pertinenza (progettazione, referenze nel settore </w:t>
            </w:r>
            <w:r>
              <w:rPr>
                <w:sz w:val="20"/>
                <w:szCs w:val="20"/>
              </w:rPr>
              <w:t xml:space="preserve">degli </w:t>
            </w:r>
            <w:r w:rsidR="002B0430">
              <w:rPr>
                <w:sz w:val="20"/>
                <w:szCs w:val="20"/>
              </w:rPr>
              <w:t xml:space="preserve">orti didattici </w:t>
            </w:r>
            <w:r>
              <w:rPr>
                <w:sz w:val="20"/>
                <w:szCs w:val="20"/>
              </w:rPr>
              <w:t>per la fascia di età interessata</w:t>
            </w:r>
            <w:r w:rsidRPr="00825E88">
              <w:rPr>
                <w:sz w:val="20"/>
                <w:szCs w:val="20"/>
              </w:rPr>
              <w:t>)</w:t>
            </w:r>
          </w:p>
          <w:p w14:paraId="3D9358D2" w14:textId="77777777" w:rsidR="00CD2DF0" w:rsidRPr="00825E88" w:rsidRDefault="00CD2DF0" w:rsidP="009F379C">
            <w:pPr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(max 3 </w:t>
            </w:r>
            <w:proofErr w:type="spellStart"/>
            <w:r>
              <w:rPr>
                <w:sz w:val="20"/>
                <w:szCs w:val="20"/>
              </w:rPr>
              <w:t>pt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3428F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  <w:r w:rsidRPr="00825E88">
              <w:rPr>
                <w:sz w:val="20"/>
                <w:szCs w:val="20"/>
              </w:rPr>
              <w:t>Punti 1 per ogni incarico</w:t>
            </w:r>
          </w:p>
        </w:tc>
      </w:tr>
      <w:tr w:rsidR="00CD2DF0" w:rsidRPr="00825E88" w14:paraId="27AD6C28" w14:textId="77777777" w:rsidTr="009F379C">
        <w:trPr>
          <w:trHeight w:val="920"/>
          <w:jc w:val="center"/>
        </w:trPr>
        <w:tc>
          <w:tcPr>
            <w:tcW w:w="69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B56D4" w14:textId="77777777" w:rsidR="00CD2DF0" w:rsidRDefault="00CD2DF0" w:rsidP="009F379C">
            <w:pPr>
              <w:spacing w:line="240" w:lineRule="auto"/>
              <w:ind w:left="0" w:hanging="2"/>
              <w:jc w:val="right"/>
              <w:rPr>
                <w:sz w:val="20"/>
                <w:szCs w:val="20"/>
              </w:rPr>
            </w:pPr>
          </w:p>
          <w:p w14:paraId="7BFED1C3" w14:textId="77777777" w:rsidR="00CD2DF0" w:rsidRPr="003846E7" w:rsidRDefault="00CD2DF0" w:rsidP="009F379C">
            <w:pPr>
              <w:spacing w:line="240" w:lineRule="auto"/>
              <w:ind w:left="0" w:hanging="2"/>
              <w:jc w:val="right"/>
              <w:rPr>
                <w:b/>
                <w:bCs/>
                <w:sz w:val="20"/>
                <w:szCs w:val="20"/>
              </w:rPr>
            </w:pPr>
            <w:r w:rsidRPr="003846E7">
              <w:rPr>
                <w:b/>
                <w:bCs/>
              </w:rPr>
              <w:t xml:space="preserve">Punteggio totale massimo = </w:t>
            </w:r>
            <w:r>
              <w:rPr>
                <w:b/>
                <w:bCs/>
              </w:rPr>
              <w:t>50</w:t>
            </w:r>
            <w:r w:rsidRPr="003846E7">
              <w:rPr>
                <w:b/>
                <w:bCs/>
              </w:rPr>
              <w:t xml:space="preserve"> punti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2225E" w14:textId="77777777" w:rsidR="00CD2DF0" w:rsidRPr="00825E88" w:rsidRDefault="00CD2DF0" w:rsidP="009F379C">
            <w:pPr>
              <w:snapToGrid w:val="0"/>
              <w:spacing w:line="240" w:lineRule="auto"/>
              <w:ind w:left="0" w:hanging="2"/>
              <w:jc w:val="both"/>
              <w:rPr>
                <w:sz w:val="20"/>
                <w:szCs w:val="20"/>
              </w:rPr>
            </w:pPr>
          </w:p>
        </w:tc>
      </w:tr>
    </w:tbl>
    <w:p w14:paraId="70382353" w14:textId="77777777" w:rsidR="005E07C1" w:rsidRPr="00CD2DF0" w:rsidRDefault="005E07C1" w:rsidP="00CD2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hAnsi="Arial" w:cs="Arial"/>
          <w:b/>
          <w:sz w:val="22"/>
          <w:szCs w:val="22"/>
        </w:rPr>
      </w:pPr>
    </w:p>
    <w:p w14:paraId="06B6B5D3" w14:textId="0D251C74" w:rsidR="005E07C1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63C15698" w14:textId="77777777" w:rsidR="00CD2DF0" w:rsidRPr="00DA1574" w:rsidRDefault="00CD2D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tbl>
      <w:tblPr>
        <w:tblStyle w:val="a2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402"/>
        <w:gridCol w:w="1701"/>
        <w:gridCol w:w="1637"/>
      </w:tblGrid>
      <w:tr w:rsidR="00CD2DF0" w:rsidRPr="00DA1574" w14:paraId="511AC278" w14:textId="77777777" w:rsidTr="009F379C">
        <w:tc>
          <w:tcPr>
            <w:tcW w:w="3114" w:type="dxa"/>
          </w:tcPr>
          <w:p w14:paraId="13283BD8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1574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Indicatori</w:t>
            </w:r>
          </w:p>
        </w:tc>
        <w:tc>
          <w:tcPr>
            <w:tcW w:w="3402" w:type="dxa"/>
          </w:tcPr>
          <w:p w14:paraId="098C8E36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1574">
              <w:rPr>
                <w:rFonts w:ascii="Arial" w:hAnsi="Arial" w:cs="Arial"/>
                <w:b/>
                <w:color w:val="000000"/>
                <w:sz w:val="22"/>
                <w:szCs w:val="22"/>
              </w:rPr>
              <w:t>Titoli dichiarati dal candidato</w:t>
            </w:r>
          </w:p>
        </w:tc>
        <w:tc>
          <w:tcPr>
            <w:tcW w:w="1701" w:type="dxa"/>
          </w:tcPr>
          <w:p w14:paraId="70386A32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1574">
              <w:rPr>
                <w:rFonts w:ascii="Arial" w:hAnsi="Arial" w:cs="Arial"/>
                <w:b/>
                <w:color w:val="000000"/>
                <w:sz w:val="22"/>
                <w:szCs w:val="22"/>
              </w:rPr>
              <w:t>Punti determinati dal candidato</w:t>
            </w:r>
          </w:p>
        </w:tc>
        <w:tc>
          <w:tcPr>
            <w:tcW w:w="1637" w:type="dxa"/>
          </w:tcPr>
          <w:p w14:paraId="3F4EE7AE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157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Punti assegnati </w:t>
            </w:r>
          </w:p>
        </w:tc>
      </w:tr>
      <w:tr w:rsidR="00CD2DF0" w:rsidRPr="00DA1574" w14:paraId="73B31F5B" w14:textId="77777777" w:rsidTr="009F379C">
        <w:tc>
          <w:tcPr>
            <w:tcW w:w="3114" w:type="dxa"/>
            <w:vMerge w:val="restart"/>
          </w:tcPr>
          <w:p w14:paraId="0AA361A5" w14:textId="77777777" w:rsidR="00CD2DF0" w:rsidRPr="00AE3400" w:rsidRDefault="00CD2DF0" w:rsidP="009F379C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AE3400">
              <w:rPr>
                <w:b/>
                <w:sz w:val="20"/>
                <w:szCs w:val="20"/>
              </w:rPr>
              <w:t>Titoli di studio</w:t>
            </w:r>
          </w:p>
          <w:p w14:paraId="38E5A792" w14:textId="77777777" w:rsidR="00CD2DF0" w:rsidRPr="00AE3400" w:rsidRDefault="00CD2DF0" w:rsidP="009F379C">
            <w:pPr>
              <w:ind w:left="0" w:hanging="2"/>
              <w:jc w:val="center"/>
              <w:rPr>
                <w:sz w:val="20"/>
                <w:szCs w:val="20"/>
              </w:rPr>
            </w:pPr>
            <w:r w:rsidRPr="00AE3400">
              <w:rPr>
                <w:sz w:val="20"/>
                <w:szCs w:val="20"/>
              </w:rPr>
              <w:t>(max 20 punti)</w:t>
            </w:r>
          </w:p>
          <w:p w14:paraId="5D5A6175" w14:textId="77777777" w:rsidR="00CD2DF0" w:rsidRPr="00AE3400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E3400">
              <w:rPr>
                <w:color w:val="000000"/>
                <w:sz w:val="20"/>
                <w:szCs w:val="20"/>
              </w:rPr>
              <w:t xml:space="preserve">(Cfr. Criteri </w:t>
            </w:r>
            <w:r w:rsidRPr="00AE3400">
              <w:rPr>
                <w:sz w:val="20"/>
                <w:szCs w:val="20"/>
              </w:rPr>
              <w:t>sopra riportati)</w:t>
            </w:r>
          </w:p>
        </w:tc>
        <w:tc>
          <w:tcPr>
            <w:tcW w:w="3402" w:type="dxa"/>
          </w:tcPr>
          <w:p w14:paraId="6F59A20A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CAA3FFC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0A65852F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2DF0" w:rsidRPr="00DA1574" w14:paraId="07F85C01" w14:textId="77777777" w:rsidTr="009F379C">
        <w:tc>
          <w:tcPr>
            <w:tcW w:w="3114" w:type="dxa"/>
            <w:vMerge/>
          </w:tcPr>
          <w:p w14:paraId="39C6EA9C" w14:textId="77777777" w:rsidR="00CD2DF0" w:rsidRPr="00AE3400" w:rsidRDefault="00CD2DF0" w:rsidP="009F379C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1F232297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1F2AC03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75BDA88F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2DF0" w:rsidRPr="00DA1574" w14:paraId="44807380" w14:textId="77777777" w:rsidTr="009F379C">
        <w:tc>
          <w:tcPr>
            <w:tcW w:w="3114" w:type="dxa"/>
            <w:vMerge/>
          </w:tcPr>
          <w:p w14:paraId="5DEE551F" w14:textId="77777777" w:rsidR="00CD2DF0" w:rsidRPr="00AE3400" w:rsidRDefault="00CD2DF0" w:rsidP="009F379C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1B448066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DFE7F61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17697A2B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2DF0" w:rsidRPr="00DA1574" w14:paraId="589207A4" w14:textId="77777777" w:rsidTr="009F379C">
        <w:tc>
          <w:tcPr>
            <w:tcW w:w="3114" w:type="dxa"/>
            <w:vMerge/>
          </w:tcPr>
          <w:p w14:paraId="0EDBD1F7" w14:textId="77777777" w:rsidR="00CD2DF0" w:rsidRPr="00AE3400" w:rsidRDefault="00CD2DF0" w:rsidP="009F379C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212A9C1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1070D5B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46983765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2DF0" w:rsidRPr="00DA1574" w14:paraId="22982ECC" w14:textId="77777777" w:rsidTr="009F379C">
        <w:tc>
          <w:tcPr>
            <w:tcW w:w="3114" w:type="dxa"/>
            <w:vMerge/>
          </w:tcPr>
          <w:p w14:paraId="753BF245" w14:textId="77777777" w:rsidR="00CD2DF0" w:rsidRPr="00AE3400" w:rsidRDefault="00CD2DF0" w:rsidP="009F379C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17CA3D27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498ACDA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302BFD10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2DF0" w:rsidRPr="00DA1574" w14:paraId="427C6FCD" w14:textId="77777777" w:rsidTr="009F379C">
        <w:tc>
          <w:tcPr>
            <w:tcW w:w="3114" w:type="dxa"/>
            <w:vMerge w:val="restart"/>
          </w:tcPr>
          <w:p w14:paraId="434815BC" w14:textId="77777777" w:rsidR="00CD2DF0" w:rsidRPr="00AE3400" w:rsidRDefault="00CD2DF0" w:rsidP="009F379C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AE3400">
              <w:rPr>
                <w:b/>
                <w:sz w:val="20"/>
                <w:szCs w:val="20"/>
              </w:rPr>
              <w:t>Esperienze formative</w:t>
            </w:r>
          </w:p>
          <w:p w14:paraId="3F76AE08" w14:textId="77777777" w:rsidR="00CD2DF0" w:rsidRPr="00AE3400" w:rsidRDefault="00CD2DF0" w:rsidP="009F379C">
            <w:pPr>
              <w:ind w:left="0" w:hanging="2"/>
              <w:jc w:val="center"/>
              <w:rPr>
                <w:sz w:val="20"/>
                <w:szCs w:val="20"/>
              </w:rPr>
            </w:pPr>
            <w:r w:rsidRPr="00AE3400">
              <w:rPr>
                <w:sz w:val="20"/>
                <w:szCs w:val="20"/>
              </w:rPr>
              <w:t>(max 8 punti)</w:t>
            </w:r>
          </w:p>
          <w:p w14:paraId="46FF2F7D" w14:textId="4D7765FC" w:rsidR="00CD2DF0" w:rsidRPr="00AE3400" w:rsidRDefault="00CD2DF0" w:rsidP="009F379C">
            <w:pPr>
              <w:ind w:left="0" w:hanging="2"/>
              <w:jc w:val="center"/>
              <w:rPr>
                <w:sz w:val="20"/>
                <w:szCs w:val="20"/>
              </w:rPr>
            </w:pPr>
            <w:r w:rsidRPr="00AE3400">
              <w:rPr>
                <w:sz w:val="20"/>
                <w:szCs w:val="20"/>
              </w:rPr>
              <w:t>(Cfr. Criteri sopra riportati)</w:t>
            </w:r>
          </w:p>
        </w:tc>
        <w:tc>
          <w:tcPr>
            <w:tcW w:w="3402" w:type="dxa"/>
          </w:tcPr>
          <w:p w14:paraId="46CDAC4C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B57A9F0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4D1F3D38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2DF0" w:rsidRPr="00DA1574" w14:paraId="5D300DC1" w14:textId="77777777" w:rsidTr="009F379C">
        <w:tc>
          <w:tcPr>
            <w:tcW w:w="3114" w:type="dxa"/>
            <w:vMerge/>
          </w:tcPr>
          <w:p w14:paraId="3AD9D8E0" w14:textId="77777777" w:rsidR="00CD2DF0" w:rsidRPr="00AE3400" w:rsidRDefault="00CD2DF0" w:rsidP="009F379C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bookmarkStart w:id="1" w:name="_Hlk119488019"/>
          </w:p>
        </w:tc>
        <w:tc>
          <w:tcPr>
            <w:tcW w:w="3402" w:type="dxa"/>
          </w:tcPr>
          <w:p w14:paraId="5261D534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E3CFED7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55093481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2DF0" w:rsidRPr="00DA1574" w14:paraId="309435D2" w14:textId="77777777" w:rsidTr="009F379C">
        <w:tc>
          <w:tcPr>
            <w:tcW w:w="3114" w:type="dxa"/>
            <w:vMerge/>
          </w:tcPr>
          <w:p w14:paraId="178C9D9A" w14:textId="77777777" w:rsidR="00CD2DF0" w:rsidRPr="00AE3400" w:rsidRDefault="00CD2DF0" w:rsidP="009F379C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0886D36C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7698BBC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6722794C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1"/>
      <w:tr w:rsidR="00CD2DF0" w:rsidRPr="00DA1574" w14:paraId="62BEE042" w14:textId="77777777" w:rsidTr="009F379C">
        <w:tc>
          <w:tcPr>
            <w:tcW w:w="3114" w:type="dxa"/>
            <w:vMerge/>
          </w:tcPr>
          <w:p w14:paraId="40E191A1" w14:textId="77777777" w:rsidR="00CD2DF0" w:rsidRPr="00AE3400" w:rsidRDefault="00CD2DF0" w:rsidP="009F379C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89CAD40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DAF28F9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63C39F30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2DF0" w:rsidRPr="00DA1574" w14:paraId="029DCA49" w14:textId="77777777" w:rsidTr="009F379C">
        <w:tc>
          <w:tcPr>
            <w:tcW w:w="3114" w:type="dxa"/>
            <w:vMerge/>
          </w:tcPr>
          <w:p w14:paraId="4FAE2C6D" w14:textId="77777777" w:rsidR="00CD2DF0" w:rsidRPr="00AE3400" w:rsidRDefault="00CD2DF0" w:rsidP="009F379C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67EB3361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1EEBA7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4E433039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2DF0" w:rsidRPr="00DA1574" w14:paraId="45996413" w14:textId="77777777" w:rsidTr="009F379C">
        <w:tc>
          <w:tcPr>
            <w:tcW w:w="3114" w:type="dxa"/>
            <w:vMerge w:val="restart"/>
          </w:tcPr>
          <w:p w14:paraId="7A66023F" w14:textId="77777777" w:rsidR="00CD2DF0" w:rsidRPr="00AE3400" w:rsidRDefault="00CD2DF0" w:rsidP="009F379C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AE3400">
              <w:rPr>
                <w:b/>
                <w:sz w:val="20"/>
                <w:szCs w:val="20"/>
              </w:rPr>
              <w:t>Competenze informatiche</w:t>
            </w:r>
          </w:p>
          <w:p w14:paraId="36711FC7" w14:textId="77777777" w:rsidR="00CD2DF0" w:rsidRPr="00AE3400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AE3400">
              <w:rPr>
                <w:sz w:val="20"/>
                <w:szCs w:val="20"/>
              </w:rPr>
              <w:t>(max 8 punti)</w:t>
            </w:r>
          </w:p>
          <w:p w14:paraId="2CDCEDA3" w14:textId="78904F0F" w:rsidR="00CD2DF0" w:rsidRPr="00AE3400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AE3400">
              <w:rPr>
                <w:sz w:val="20"/>
                <w:szCs w:val="20"/>
              </w:rPr>
              <w:t>(Cfr. Criteri sopra riportati)</w:t>
            </w:r>
          </w:p>
        </w:tc>
        <w:tc>
          <w:tcPr>
            <w:tcW w:w="3402" w:type="dxa"/>
          </w:tcPr>
          <w:p w14:paraId="32953F9C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2B622C2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40603336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2DF0" w:rsidRPr="00DA1574" w14:paraId="28C54EC5" w14:textId="77777777" w:rsidTr="009F379C">
        <w:tc>
          <w:tcPr>
            <w:tcW w:w="3114" w:type="dxa"/>
            <w:vMerge/>
          </w:tcPr>
          <w:p w14:paraId="28A1155B" w14:textId="77777777" w:rsidR="00CD2DF0" w:rsidRPr="00AE3400" w:rsidRDefault="00CD2DF0" w:rsidP="009F379C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bookmarkStart w:id="2" w:name="_Hlk119488030"/>
          </w:p>
        </w:tc>
        <w:tc>
          <w:tcPr>
            <w:tcW w:w="3402" w:type="dxa"/>
          </w:tcPr>
          <w:p w14:paraId="46BCFF7A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BA1C6BB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6851E4D9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2DF0" w:rsidRPr="00DA1574" w14:paraId="17D63028" w14:textId="77777777" w:rsidTr="009F379C">
        <w:tc>
          <w:tcPr>
            <w:tcW w:w="3114" w:type="dxa"/>
            <w:vMerge/>
          </w:tcPr>
          <w:p w14:paraId="346BB1A9" w14:textId="77777777" w:rsidR="00CD2DF0" w:rsidRPr="00AE3400" w:rsidRDefault="00CD2DF0" w:rsidP="009F379C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28B6EEC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A2B14FF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41D15C7E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2"/>
      <w:tr w:rsidR="00CD2DF0" w:rsidRPr="00DA1574" w14:paraId="4535E185" w14:textId="77777777" w:rsidTr="009F379C">
        <w:tc>
          <w:tcPr>
            <w:tcW w:w="3114" w:type="dxa"/>
            <w:vMerge w:val="restart"/>
          </w:tcPr>
          <w:p w14:paraId="0F0234F8" w14:textId="77777777" w:rsidR="00CD2DF0" w:rsidRPr="00AE3400" w:rsidRDefault="00CD2DF0" w:rsidP="009F379C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 w:rsidRPr="00AE3400">
              <w:rPr>
                <w:b/>
                <w:sz w:val="20"/>
                <w:szCs w:val="20"/>
              </w:rPr>
              <w:t>Esperienze professionali</w:t>
            </w:r>
          </w:p>
          <w:p w14:paraId="62B6B7AD" w14:textId="77777777" w:rsidR="00CD2DF0" w:rsidRPr="00AE3400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E3400">
              <w:rPr>
                <w:sz w:val="20"/>
                <w:szCs w:val="20"/>
              </w:rPr>
              <w:t>(max 14 punti)</w:t>
            </w:r>
          </w:p>
          <w:p w14:paraId="16B160C9" w14:textId="5335DC79" w:rsidR="00CD2DF0" w:rsidRPr="00AE3400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 w:rsidRPr="00AE3400">
              <w:rPr>
                <w:color w:val="000000"/>
                <w:sz w:val="20"/>
                <w:szCs w:val="20"/>
              </w:rPr>
              <w:t xml:space="preserve">(Cfr. Criteri </w:t>
            </w:r>
            <w:r w:rsidRPr="00AE3400">
              <w:rPr>
                <w:sz w:val="20"/>
                <w:szCs w:val="20"/>
              </w:rPr>
              <w:t>sopra riportati)</w:t>
            </w:r>
          </w:p>
        </w:tc>
        <w:tc>
          <w:tcPr>
            <w:tcW w:w="3402" w:type="dxa"/>
          </w:tcPr>
          <w:p w14:paraId="2DDAB8F1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AF5B8B0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7FBB082F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2DF0" w:rsidRPr="00DA1574" w14:paraId="76CE0FA5" w14:textId="77777777" w:rsidTr="009F379C">
        <w:tc>
          <w:tcPr>
            <w:tcW w:w="3114" w:type="dxa"/>
            <w:vMerge/>
          </w:tcPr>
          <w:p w14:paraId="3F197B44" w14:textId="77777777" w:rsidR="00CD2DF0" w:rsidRPr="00825E88" w:rsidRDefault="00CD2DF0" w:rsidP="009F379C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4F9AB246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B607B6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6E52BA9D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2DF0" w:rsidRPr="00DA1574" w14:paraId="2FF3D207" w14:textId="77777777" w:rsidTr="009F379C">
        <w:tc>
          <w:tcPr>
            <w:tcW w:w="3114" w:type="dxa"/>
            <w:vMerge/>
          </w:tcPr>
          <w:p w14:paraId="5A3B1B76" w14:textId="77777777" w:rsidR="00CD2DF0" w:rsidRPr="00825E88" w:rsidRDefault="00CD2DF0" w:rsidP="009F379C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89954B6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D53919A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</w:tcPr>
          <w:p w14:paraId="2A057F5D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D2DF0" w:rsidRPr="00DA1574" w14:paraId="1DA23555" w14:textId="77777777" w:rsidTr="009F379C">
        <w:tc>
          <w:tcPr>
            <w:tcW w:w="8217" w:type="dxa"/>
            <w:gridSpan w:val="3"/>
          </w:tcPr>
          <w:p w14:paraId="37CD15B5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1574">
              <w:rPr>
                <w:rFonts w:ascii="Arial" w:hAnsi="Arial" w:cs="Arial"/>
                <w:b/>
                <w:color w:val="000000"/>
                <w:sz w:val="22"/>
                <w:szCs w:val="22"/>
              </w:rPr>
              <w:t>TOTALE PUNTEGGIO</w:t>
            </w:r>
          </w:p>
        </w:tc>
        <w:tc>
          <w:tcPr>
            <w:tcW w:w="1637" w:type="dxa"/>
          </w:tcPr>
          <w:p w14:paraId="51C69F50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BDAA2BE" w14:textId="77777777" w:rsidR="00CD2DF0" w:rsidRPr="00DA1574" w:rsidRDefault="00CD2DF0" w:rsidP="009F37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50AC3C2" w14:textId="77777777" w:rsidR="00D8147B" w:rsidRPr="00DA1574" w:rsidRDefault="00D814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4A0E8D83" w14:textId="77777777" w:rsidR="003A0C28" w:rsidRPr="00825E88" w:rsidRDefault="003A0C28" w:rsidP="003A0C28">
      <w:pPr>
        <w:autoSpaceDE w:val="0"/>
        <w:autoSpaceDN w:val="0"/>
        <w:adjustRightInd w:val="0"/>
        <w:spacing w:line="240" w:lineRule="auto"/>
        <w:ind w:left="0" w:hanging="2"/>
        <w:contextualSpacing/>
        <w:jc w:val="both"/>
        <w:rPr>
          <w:color w:val="000000"/>
        </w:rPr>
      </w:pPr>
      <w:bookmarkStart w:id="3" w:name="_Hlk91748580"/>
      <w:r w:rsidRPr="00825E88">
        <w:rPr>
          <w:color w:val="000000"/>
        </w:rPr>
        <w:t>In caso di parità di punteggio, precede in graduatoria il/la candidato/a più giovane.</w:t>
      </w:r>
    </w:p>
    <w:bookmarkEnd w:id="3"/>
    <w:p w14:paraId="72E9B58F" w14:textId="77777777" w:rsidR="005E07C1" w:rsidRPr="00DA1574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sz w:val="22"/>
          <w:szCs w:val="22"/>
        </w:rPr>
      </w:pPr>
    </w:p>
    <w:p w14:paraId="6D4DDD53" w14:textId="77777777" w:rsidR="00C3699E" w:rsidRDefault="00C36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</w:p>
    <w:p w14:paraId="67C5B1F3" w14:textId="77777777" w:rsidR="00C3699E" w:rsidRDefault="00C36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</w:p>
    <w:p w14:paraId="3653B6BF" w14:textId="5F30A20D" w:rsidR="005E07C1" w:rsidRPr="00DA1574" w:rsidRDefault="00C36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DA1574">
        <w:rPr>
          <w:rFonts w:ascii="Arial" w:hAnsi="Arial" w:cs="Arial"/>
          <w:color w:val="000000"/>
          <w:sz w:val="22"/>
          <w:szCs w:val="22"/>
        </w:rPr>
        <w:t xml:space="preserve">Data, </w:t>
      </w:r>
    </w:p>
    <w:p w14:paraId="4496864B" w14:textId="77777777" w:rsidR="005E07C1" w:rsidRPr="00DA1574" w:rsidRDefault="00C36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  <w:t>Firma</w:t>
      </w:r>
    </w:p>
    <w:p w14:paraId="5DAABAF8" w14:textId="77777777" w:rsidR="005E07C1" w:rsidRPr="00DA1574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</w:p>
    <w:p w14:paraId="79D3A01F" w14:textId="77777777" w:rsidR="005E07C1" w:rsidRPr="00DA1574" w:rsidRDefault="00C36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</w:r>
      <w:r w:rsidRPr="00DA1574">
        <w:rPr>
          <w:rFonts w:ascii="Arial" w:hAnsi="Arial" w:cs="Arial"/>
          <w:color w:val="000000"/>
          <w:sz w:val="22"/>
          <w:szCs w:val="22"/>
        </w:rPr>
        <w:tab/>
        <w:t>________________________________</w:t>
      </w:r>
    </w:p>
    <w:p w14:paraId="46B2B1E8" w14:textId="77777777" w:rsidR="005E07C1" w:rsidRPr="00DA1574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</w:p>
    <w:p w14:paraId="505FF9CE" w14:textId="77777777" w:rsidR="005E07C1" w:rsidRPr="00DA1574" w:rsidRDefault="005E07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</w:p>
    <w:sectPr w:rsidR="005E07C1" w:rsidRPr="00DA1574">
      <w:footerReference w:type="even" r:id="rId10"/>
      <w:footerReference w:type="default" r:id="rId11"/>
      <w:pgSz w:w="11906" w:h="16838"/>
      <w:pgMar w:top="851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D6CE1" w14:textId="77777777" w:rsidR="00335268" w:rsidRDefault="00C3699E">
      <w:pPr>
        <w:spacing w:line="240" w:lineRule="auto"/>
        <w:ind w:left="0" w:hanging="2"/>
      </w:pPr>
      <w:r>
        <w:separator/>
      </w:r>
    </w:p>
  </w:endnote>
  <w:endnote w:type="continuationSeparator" w:id="0">
    <w:p w14:paraId="2D6C17FF" w14:textId="77777777" w:rsidR="00335268" w:rsidRDefault="00C3699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6E04" w14:textId="77777777" w:rsidR="005E07C1" w:rsidRDefault="00C369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2B0430">
      <w:rPr>
        <w:color w:val="000000"/>
      </w:rPr>
      <w:fldChar w:fldCharType="separate"/>
    </w:r>
    <w:r>
      <w:rPr>
        <w:color w:val="000000"/>
      </w:rPr>
      <w:fldChar w:fldCharType="end"/>
    </w:r>
  </w:p>
  <w:p w14:paraId="3E6B6A7E" w14:textId="77777777" w:rsidR="005E07C1" w:rsidRDefault="005E07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23604" w14:textId="77777777" w:rsidR="005E07C1" w:rsidRDefault="00C369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8C77E9A" wp14:editId="2850C16C">
              <wp:simplePos x="0" y="0"/>
              <wp:positionH relativeFrom="column">
                <wp:posOffset>6108700</wp:posOffset>
              </wp:positionH>
              <wp:positionV relativeFrom="paragraph">
                <wp:posOffset>10185400</wp:posOffset>
              </wp:positionV>
              <wp:extent cx="377825" cy="283845"/>
              <wp:effectExtent l="0" t="0" r="0" b="0"/>
              <wp:wrapNone/>
              <wp:docPr id="103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61850" y="3642840"/>
                        <a:ext cx="368300" cy="274320"/>
                      </a:xfrm>
                      <a:prstGeom prst="foldedCorne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F21CB6F" w14:textId="77777777" w:rsidR="005E07C1" w:rsidRDefault="00C3699E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   \* MERGEFORMAT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1</w:t>
                          </w:r>
                        </w:p>
                        <w:p w14:paraId="6E8611F3" w14:textId="77777777" w:rsidR="005E07C1" w:rsidRDefault="005E07C1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C77E9A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6" type="#_x0000_t65" style="position:absolute;margin-left:481pt;margin-top:802pt;width:29.75pt;height:22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" adj="18000" strokecolor="gray">
              <v:stroke startarrowwidth="narrow" startarrowlength="short" endarrowwidth="narrow" endarrowlength="short" joinstyle="miter"/>
              <v:textbox inset="2.53958mm,1.2694mm,2.53958mm,1.2694mm">
                <w:txbxContent>
                  <w:p w14:paraId="1F21CB6F" w14:textId="77777777" w:rsidR="005E07C1" w:rsidRDefault="00C3699E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   \* MERGEFORMAT 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1</w:t>
                    </w:r>
                  </w:p>
                  <w:p w14:paraId="6E8611F3" w14:textId="77777777" w:rsidR="005E07C1" w:rsidRDefault="005E07C1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FE7D6" w14:textId="77777777" w:rsidR="005E07C1" w:rsidRDefault="00C369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2B0430">
      <w:rPr>
        <w:color w:val="000000"/>
      </w:rPr>
      <w:fldChar w:fldCharType="separate"/>
    </w:r>
    <w:r>
      <w:rPr>
        <w:color w:val="000000"/>
      </w:rPr>
      <w:fldChar w:fldCharType="end"/>
    </w:r>
  </w:p>
  <w:p w14:paraId="2A7DB205" w14:textId="77777777" w:rsidR="005E07C1" w:rsidRDefault="005E07C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F2E37" w14:textId="77777777" w:rsidR="005E07C1" w:rsidRDefault="00C369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D192028" wp14:editId="07F362CB">
              <wp:simplePos x="0" y="0"/>
              <wp:positionH relativeFrom="column">
                <wp:posOffset>6108700</wp:posOffset>
              </wp:positionH>
              <wp:positionV relativeFrom="paragraph">
                <wp:posOffset>10007600</wp:posOffset>
              </wp:positionV>
              <wp:extent cx="377825" cy="283845"/>
              <wp:effectExtent l="0" t="0" r="0" b="0"/>
              <wp:wrapNone/>
              <wp:docPr id="1030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61850" y="3642840"/>
                        <a:ext cx="368300" cy="274320"/>
                      </a:xfrm>
                      <a:prstGeom prst="foldedCorner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80808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1F582FC" w14:textId="77777777" w:rsidR="005E07C1" w:rsidRDefault="00C3699E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   \* MERGEFORMAT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3</w:t>
                          </w:r>
                        </w:p>
                        <w:p w14:paraId="02AEE3E7" w14:textId="77777777" w:rsidR="005E07C1" w:rsidRDefault="005E07C1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192028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7" type="#_x0000_t65" style="position:absolute;margin-left:481pt;margin-top:788pt;width:29.75pt;height:22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" adj="18000" strokecolor="gray">
              <v:stroke startarrowwidth="narrow" startarrowlength="short" endarrowwidth="narrow" endarrowlength="short" joinstyle="miter"/>
              <v:textbox inset="2.53958mm,1.2694mm,2.53958mm,1.2694mm">
                <w:txbxContent>
                  <w:p w14:paraId="41F582FC" w14:textId="77777777" w:rsidR="005E07C1" w:rsidRDefault="00C3699E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   \* MERGEFORMAT </w:t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3</w:t>
                    </w:r>
                  </w:p>
                  <w:p w14:paraId="02AEE3E7" w14:textId="77777777" w:rsidR="005E07C1" w:rsidRDefault="005E07C1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772F3" w14:textId="77777777" w:rsidR="00335268" w:rsidRDefault="00C3699E">
      <w:pPr>
        <w:spacing w:line="240" w:lineRule="auto"/>
        <w:ind w:left="0" w:hanging="2"/>
      </w:pPr>
      <w:r>
        <w:separator/>
      </w:r>
    </w:p>
  </w:footnote>
  <w:footnote w:type="continuationSeparator" w:id="0">
    <w:p w14:paraId="53309E5E" w14:textId="77777777" w:rsidR="00335268" w:rsidRDefault="00C3699E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4E90"/>
    <w:multiLevelType w:val="multilevel"/>
    <w:tmpl w:val="7632CB8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C918BB"/>
    <w:multiLevelType w:val="multilevel"/>
    <w:tmpl w:val="D0421E2E"/>
    <w:lvl w:ilvl="0">
      <w:start w:val="1"/>
      <w:numFmt w:val="decimal"/>
      <w:pStyle w:val="Titolo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79050E5"/>
    <w:multiLevelType w:val="multilevel"/>
    <w:tmpl w:val="305E138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756781115">
    <w:abstractNumId w:val="0"/>
  </w:num>
  <w:num w:numId="2" w16cid:durableId="2115784886">
    <w:abstractNumId w:val="2"/>
  </w:num>
  <w:num w:numId="3" w16cid:durableId="836502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7C1"/>
    <w:rsid w:val="00193695"/>
    <w:rsid w:val="001C2087"/>
    <w:rsid w:val="002B0430"/>
    <w:rsid w:val="00335268"/>
    <w:rsid w:val="003A0C28"/>
    <w:rsid w:val="003E5A57"/>
    <w:rsid w:val="005E07C1"/>
    <w:rsid w:val="00611F09"/>
    <w:rsid w:val="00AA3D5E"/>
    <w:rsid w:val="00C3699E"/>
    <w:rsid w:val="00C535D7"/>
    <w:rsid w:val="00CD2DF0"/>
    <w:rsid w:val="00D8147B"/>
    <w:rsid w:val="00DA1574"/>
    <w:rsid w:val="00EA76AD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99677"/>
  <w15:docId w15:val="{9D1BC514-7090-41B1-BAF8-54DCABBD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pPr>
      <w:keepNext/>
      <w:jc w:val="right"/>
      <w:outlineLvl w:val="7"/>
    </w:pPr>
    <w:rPr>
      <w:rFonts w:ascii="Tahoma" w:hAnsi="Tahoma" w:cs="Tahoma"/>
      <w:b/>
      <w:bCs/>
      <w:sz w:val="20"/>
      <w:szCs w:val="20"/>
    </w:rPr>
  </w:style>
  <w:style w:type="paragraph" w:styleId="Titolo9">
    <w:name w:val="heading 9"/>
    <w:basedOn w:val="Normale"/>
    <w:next w:val="Normale"/>
    <w:pPr>
      <w:keepNext/>
      <w:numPr>
        <w:numId w:val="3"/>
      </w:numPr>
      <w:ind w:left="-1" w:hanging="1"/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pPr>
      <w:framePr w:w="4837" w:hSpace="141" w:wrap="around" w:vAnchor="text" w:hAnchor="text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rpodeltesto">
    <w:name w:val="Corpo del testo"/>
    <w:basedOn w:val="Normale"/>
    <w:pPr>
      <w:autoSpaceDE w:val="0"/>
      <w:autoSpaceDN w:val="0"/>
      <w:jc w:val="both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Normale0">
    <w:name w:val="[Normale]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b/>
      <w:w w:val="100"/>
      <w:position w:val="-1"/>
      <w:sz w:val="28"/>
      <w:u w:val="single"/>
      <w:effect w:val="none"/>
      <w:vertAlign w:val="baseline"/>
      <w:cs w:val="0"/>
      <w:em w:val="none"/>
    </w:rPr>
  </w:style>
  <w:style w:type="character" w:customStyle="1" w:styleId="Titolo7Carattere">
    <w:name w:val="Titolo 7 Caratter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8Carattere">
    <w:name w:val="Titolo 8 Carattere"/>
    <w:rPr>
      <w:rFonts w:ascii="Tahoma" w:hAnsi="Tahoma" w:cs="Tahoma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olo9Carattere">
    <w:name w:val="Titolo 9 Carattere"/>
    <w:rPr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CorpoFirma">
    <w:name w:val="Corpo Firma"/>
    <w:pPr>
      <w:tabs>
        <w:tab w:val="center" w:pos="7938"/>
      </w:tabs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b/>
      <w:noProof/>
      <w:position w:val="-1"/>
      <w:sz w:val="24"/>
    </w:rPr>
  </w:style>
  <w:style w:type="paragraph" w:customStyle="1" w:styleId="CorpoTesto">
    <w:name w:val="Corpo Testo"/>
    <w:basedOn w:val="Normale"/>
    <w:pPr>
      <w:tabs>
        <w:tab w:val="left" w:pos="454"/>
        <w:tab w:val="left" w:pos="737"/>
      </w:tabs>
      <w:spacing w:line="360" w:lineRule="atLeast"/>
      <w:jc w:val="both"/>
    </w:pPr>
    <w:rPr>
      <w:szCs w:val="20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1C208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9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KBF1lgUcCwufDTEHqh5iOWMRQA==">AMUW2mVFYBLhj6R7U3DTvzCbcEqBhdrPDr0tg0hwNz0dJrvW++0eIqbimWrg4YgnsBXLqLeVX/wwUcYGA7V8k0nF9JcArbfnE2mCCJPmcDkgr9Tlrt0JGag=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785</Words>
  <Characters>4700</Characters>
  <Application>Microsoft Office Word</Application>
  <DocSecurity>0</DocSecurity>
  <Lines>123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Utente</cp:lastModifiedBy>
  <cp:revision>11</cp:revision>
  <cp:lastPrinted>2022-11-16T12:35:00Z</cp:lastPrinted>
  <dcterms:created xsi:type="dcterms:W3CDTF">2021-11-12T07:12:00Z</dcterms:created>
  <dcterms:modified xsi:type="dcterms:W3CDTF">2022-11-28T16:08:00Z</dcterms:modified>
</cp:coreProperties>
</file>